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36" w:rsidRDefault="006B2936" w:rsidP="00316C5F">
      <w:pPr>
        <w:jc w:val="right"/>
        <w:rPr>
          <w:rFonts w:ascii="Arial" w:hAnsi="Arial" w:cs="Arial"/>
          <w:b/>
          <w:sz w:val="22"/>
          <w:szCs w:val="22"/>
        </w:rPr>
      </w:pPr>
    </w:p>
    <w:p w:rsidR="0073187B" w:rsidRDefault="0073187B" w:rsidP="007B3E56">
      <w:pPr>
        <w:jc w:val="center"/>
        <w:rPr>
          <w:rFonts w:asciiTheme="minorHAnsi" w:hAnsiTheme="minorHAnsi" w:cstheme="minorHAnsi"/>
          <w:b/>
          <w:sz w:val="36"/>
          <w:szCs w:val="28"/>
        </w:rPr>
      </w:pPr>
    </w:p>
    <w:p w:rsidR="009E6472" w:rsidRPr="0073187B" w:rsidRDefault="009E6472" w:rsidP="007B3E56">
      <w:pPr>
        <w:jc w:val="center"/>
        <w:rPr>
          <w:rFonts w:asciiTheme="minorHAnsi" w:hAnsiTheme="minorHAnsi" w:cstheme="minorHAnsi"/>
          <w:b/>
          <w:color w:val="4F81BD" w:themeColor="accent1"/>
          <w:sz w:val="36"/>
          <w:szCs w:val="28"/>
        </w:rPr>
      </w:pPr>
      <w:r w:rsidRPr="0073187B">
        <w:rPr>
          <w:rFonts w:asciiTheme="minorHAnsi" w:hAnsiTheme="minorHAnsi" w:cstheme="minorHAnsi"/>
          <w:b/>
          <w:color w:val="4F81BD" w:themeColor="accent1"/>
          <w:sz w:val="36"/>
          <w:szCs w:val="28"/>
        </w:rPr>
        <w:t>SOSTENIBILITA’ E RISPARMIO ENERGETICO DE</w:t>
      </w:r>
      <w:r w:rsidR="0073187B" w:rsidRPr="0073187B">
        <w:rPr>
          <w:rFonts w:asciiTheme="minorHAnsi" w:hAnsiTheme="minorHAnsi" w:cstheme="minorHAnsi"/>
          <w:b/>
          <w:color w:val="4F81BD" w:themeColor="accent1"/>
          <w:sz w:val="36"/>
          <w:szCs w:val="28"/>
        </w:rPr>
        <w:t>I</w:t>
      </w:r>
      <w:r w:rsidRPr="0073187B">
        <w:rPr>
          <w:rFonts w:asciiTheme="minorHAnsi" w:hAnsiTheme="minorHAnsi" w:cstheme="minorHAnsi"/>
          <w:b/>
          <w:color w:val="4F81BD" w:themeColor="accent1"/>
          <w:sz w:val="36"/>
          <w:szCs w:val="28"/>
        </w:rPr>
        <w:t xml:space="preserve"> PROCESSI DI ESTRAZIONE E TRASFORMAZIONE NELLE CAVE</w:t>
      </w:r>
    </w:p>
    <w:p w:rsidR="0073187B" w:rsidRDefault="0073187B" w:rsidP="007B3E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3187B" w:rsidRDefault="0073187B" w:rsidP="007B3E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3187B" w:rsidRPr="009E6472" w:rsidRDefault="0073187B" w:rsidP="007B3E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3E56" w:rsidRDefault="007B3E56" w:rsidP="007B3E5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773E8">
        <w:rPr>
          <w:rFonts w:asciiTheme="minorHAnsi" w:hAnsiTheme="minorHAnsi" w:cstheme="minorHAnsi"/>
          <w:b/>
          <w:sz w:val="28"/>
          <w:szCs w:val="28"/>
          <w:u w:val="single"/>
        </w:rPr>
        <w:t>MODULO D’ISCRIZIONE</w:t>
      </w:r>
    </w:p>
    <w:p w:rsidR="0073187B" w:rsidRDefault="0073187B" w:rsidP="007B3E5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B3E56" w:rsidRDefault="007B3E56" w:rsidP="007B3E5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B3E56" w:rsidRDefault="007B3E56" w:rsidP="007B3E5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4B0D25">
        <w:rPr>
          <w:rFonts w:asciiTheme="minorHAnsi" w:hAnsiTheme="minorHAnsi" w:cstheme="minorHAnsi"/>
          <w:sz w:val="22"/>
          <w:szCs w:val="22"/>
        </w:rPr>
        <w:t xml:space="preserve">i preghiamo gentilmente di compilare il modulo </w:t>
      </w:r>
      <w:r>
        <w:rPr>
          <w:rFonts w:asciiTheme="minorHAnsi" w:hAnsiTheme="minorHAnsi" w:cstheme="minorHAnsi"/>
          <w:sz w:val="22"/>
          <w:szCs w:val="22"/>
        </w:rPr>
        <w:t xml:space="preserve">d’iscrizione </w:t>
      </w:r>
      <w:r w:rsidRPr="004B0D25">
        <w:rPr>
          <w:rFonts w:asciiTheme="minorHAnsi" w:hAnsiTheme="minorHAnsi" w:cstheme="minorHAnsi"/>
          <w:sz w:val="22"/>
          <w:szCs w:val="22"/>
        </w:rPr>
        <w:t>ed inviarlo via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B0D25">
        <w:rPr>
          <w:rFonts w:asciiTheme="minorHAnsi" w:hAnsiTheme="minorHAnsi" w:cstheme="minorHAnsi"/>
          <w:sz w:val="22"/>
          <w:szCs w:val="22"/>
        </w:rPr>
        <w:t xml:space="preserve">mail a: </w:t>
      </w:r>
    </w:p>
    <w:p w:rsidR="007B3E56" w:rsidRPr="00FB5B70" w:rsidRDefault="00FB5B70" w:rsidP="007B3E5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5B70">
        <w:rPr>
          <w:rFonts w:asciiTheme="minorHAnsi" w:hAnsiTheme="minorHAnsi" w:cstheme="minorHAnsi"/>
          <w:b/>
          <w:sz w:val="22"/>
          <w:szCs w:val="22"/>
          <w:u w:val="single"/>
        </w:rPr>
        <w:t>workshoptrani@cetma.it</w:t>
      </w:r>
    </w:p>
    <w:p w:rsidR="00554F77" w:rsidRPr="002A00E6" w:rsidRDefault="00554F77" w:rsidP="002A00E6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</w:p>
    <w:p w:rsidR="002A00E6" w:rsidRDefault="002A00E6" w:rsidP="00543113">
      <w:pPr>
        <w:jc w:val="center"/>
        <w:rPr>
          <w:rFonts w:asciiTheme="minorHAnsi" w:hAnsiTheme="minorHAnsi" w:cstheme="minorHAnsi"/>
          <w:sz w:val="20"/>
        </w:rPr>
      </w:pPr>
    </w:p>
    <w:p w:rsidR="00314454" w:rsidRDefault="00314454" w:rsidP="004B0D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928"/>
        <w:gridCol w:w="4850"/>
      </w:tblGrid>
      <w:tr w:rsidR="005F247E" w:rsidTr="007B3E56">
        <w:tc>
          <w:tcPr>
            <w:tcW w:w="4928" w:type="dxa"/>
          </w:tcPr>
          <w:p w:rsidR="005F247E" w:rsidRPr="00B332B0" w:rsidRDefault="005F247E" w:rsidP="005F247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TITOLO, NOME E COGNOME</w:t>
            </w:r>
          </w:p>
        </w:tc>
        <w:tc>
          <w:tcPr>
            <w:tcW w:w="4850" w:type="dxa"/>
          </w:tcPr>
          <w:p w:rsidR="005F247E" w:rsidRDefault="005F247E" w:rsidP="004B0D2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F247E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FUNZIONE AZIENDALE</w:t>
            </w:r>
          </w:p>
        </w:tc>
        <w:tc>
          <w:tcPr>
            <w:tcW w:w="4850" w:type="dxa"/>
          </w:tcPr>
          <w:p w:rsidR="005F247E" w:rsidRDefault="005F247E" w:rsidP="004B0D2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AZIENDA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CITTA’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C.A.P.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CELL. (Opzionale)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FAX.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47E" w:rsidRPr="009C2B31" w:rsidTr="007B3E56">
        <w:tc>
          <w:tcPr>
            <w:tcW w:w="4928" w:type="dxa"/>
          </w:tcPr>
          <w:p w:rsidR="005F247E" w:rsidRPr="00B332B0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2B0">
              <w:rPr>
                <w:rFonts w:asciiTheme="minorHAnsi" w:hAnsiTheme="minorHAnsi" w:cstheme="minorHAnsi"/>
                <w:b/>
                <w:sz w:val="22"/>
                <w:szCs w:val="22"/>
              </w:rPr>
              <w:t>SITO WEB</w:t>
            </w:r>
          </w:p>
        </w:tc>
        <w:tc>
          <w:tcPr>
            <w:tcW w:w="4850" w:type="dxa"/>
          </w:tcPr>
          <w:p w:rsidR="005F247E" w:rsidRPr="009C2B31" w:rsidRDefault="005F247E" w:rsidP="009C2B3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F144E" w:rsidRDefault="00FF144E" w:rsidP="004B0D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3187B" w:rsidRDefault="0073187B" w:rsidP="00BE15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3187B" w:rsidRDefault="0073187B" w:rsidP="00BE15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3187B" w:rsidRDefault="0073187B" w:rsidP="00BE15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3187B" w:rsidRDefault="0073187B" w:rsidP="00BE15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3187B" w:rsidRDefault="0073187B" w:rsidP="00BE15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3187B" w:rsidRDefault="0073187B" w:rsidP="00BE15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BE1500" w:rsidRPr="00BE1500" w:rsidRDefault="00BE1500" w:rsidP="00BE15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E1500">
        <w:rPr>
          <w:rFonts w:asciiTheme="minorHAnsi" w:hAnsiTheme="minorHAnsi" w:cs="Arial"/>
          <w:b/>
          <w:sz w:val="22"/>
          <w:szCs w:val="22"/>
        </w:rPr>
        <w:t>Informativa ai sensi del Decreto Legislativo 30/06/2003, n. 196 – Titolo III – Capo 1 – Artt. 11, 22, 23</w:t>
      </w:r>
    </w:p>
    <w:p w:rsidR="00BE1500" w:rsidRPr="00BE1500" w:rsidRDefault="00BE1500" w:rsidP="00BE15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E1500">
        <w:rPr>
          <w:rFonts w:asciiTheme="minorHAnsi" w:hAnsiTheme="minorHAnsi" w:cs="Arial"/>
          <w:b/>
          <w:sz w:val="22"/>
          <w:szCs w:val="22"/>
        </w:rPr>
        <w:t>Modalità e trattamento dei dati personali – Riservatezza – Consenso al trattamento</w:t>
      </w:r>
    </w:p>
    <w:p w:rsidR="00BE1500" w:rsidRPr="00BE1500" w:rsidRDefault="00BE1500" w:rsidP="00BE1500">
      <w:pPr>
        <w:jc w:val="both"/>
        <w:rPr>
          <w:rFonts w:asciiTheme="minorHAnsi" w:hAnsiTheme="minorHAnsi" w:cs="Arial"/>
          <w:sz w:val="22"/>
          <w:szCs w:val="22"/>
        </w:rPr>
      </w:pPr>
    </w:p>
    <w:p w:rsidR="00BE1500" w:rsidRPr="00BE1500" w:rsidRDefault="00BE1500" w:rsidP="00BE1500">
      <w:pPr>
        <w:jc w:val="both"/>
        <w:rPr>
          <w:rFonts w:asciiTheme="minorHAnsi" w:hAnsiTheme="minorHAnsi" w:cs="Arial"/>
          <w:sz w:val="22"/>
          <w:szCs w:val="22"/>
        </w:rPr>
      </w:pPr>
      <w:r w:rsidRPr="00BE1500">
        <w:rPr>
          <w:rFonts w:asciiTheme="minorHAnsi" w:hAnsiTheme="minorHAnsi" w:cs="Arial"/>
          <w:sz w:val="22"/>
          <w:szCs w:val="22"/>
        </w:rPr>
        <w:t>Con l’invio del format autorizzo a trattare i miei dati personali esclusivamente per la partecipazione al</w:t>
      </w:r>
      <w:r>
        <w:rPr>
          <w:rFonts w:asciiTheme="minorHAnsi" w:hAnsiTheme="minorHAnsi" w:cs="Arial"/>
          <w:sz w:val="22"/>
          <w:szCs w:val="22"/>
        </w:rPr>
        <w:t>l’incontro in</w:t>
      </w:r>
      <w:r w:rsidRPr="00BE1500">
        <w:rPr>
          <w:rFonts w:asciiTheme="minorHAnsi" w:hAnsiTheme="minorHAnsi" w:cs="Arial"/>
          <w:sz w:val="22"/>
          <w:szCs w:val="22"/>
        </w:rPr>
        <w:t>formativo e per gli scopi previsti dalla legge.</w:t>
      </w:r>
    </w:p>
    <w:p w:rsidR="00BE1500" w:rsidRPr="00BE1500" w:rsidRDefault="00BE1500" w:rsidP="00BE1500">
      <w:pPr>
        <w:jc w:val="both"/>
        <w:rPr>
          <w:rFonts w:asciiTheme="minorHAnsi" w:hAnsiTheme="minorHAnsi" w:cs="Arial"/>
          <w:sz w:val="22"/>
          <w:szCs w:val="22"/>
        </w:rPr>
      </w:pPr>
    </w:p>
    <w:p w:rsidR="0082439D" w:rsidRPr="00852E64" w:rsidRDefault="0082439D" w:rsidP="00BE150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439D" w:rsidRPr="00852E64" w:rsidSect="00852E64">
      <w:headerReference w:type="default" r:id="rId7"/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63" w:rsidRDefault="00D94E63">
      <w:r>
        <w:separator/>
      </w:r>
    </w:p>
  </w:endnote>
  <w:endnote w:type="continuationSeparator" w:id="0">
    <w:p w:rsidR="00D94E63" w:rsidRDefault="00D9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63" w:rsidRDefault="00D94E63">
      <w:r>
        <w:separator/>
      </w:r>
    </w:p>
  </w:footnote>
  <w:footnote w:type="continuationSeparator" w:id="0">
    <w:p w:rsidR="00D94E63" w:rsidRDefault="00D9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77" w:rsidRDefault="00554F77" w:rsidP="006B2936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87699"/>
    <w:rsid w:val="00003495"/>
    <w:rsid w:val="00017E2D"/>
    <w:rsid w:val="00065B65"/>
    <w:rsid w:val="00085F27"/>
    <w:rsid w:val="000A6EEF"/>
    <w:rsid w:val="000B1C1D"/>
    <w:rsid w:val="000B6B11"/>
    <w:rsid w:val="000F2492"/>
    <w:rsid w:val="0011345F"/>
    <w:rsid w:val="00116D5F"/>
    <w:rsid w:val="00134426"/>
    <w:rsid w:val="00146853"/>
    <w:rsid w:val="0018272B"/>
    <w:rsid w:val="001B029E"/>
    <w:rsid w:val="001B2C66"/>
    <w:rsid w:val="001C5676"/>
    <w:rsid w:val="001C6842"/>
    <w:rsid w:val="001C7AEC"/>
    <w:rsid w:val="001D2CAE"/>
    <w:rsid w:val="001E7611"/>
    <w:rsid w:val="00224009"/>
    <w:rsid w:val="00255949"/>
    <w:rsid w:val="00285CF7"/>
    <w:rsid w:val="002A00E6"/>
    <w:rsid w:val="002D03E5"/>
    <w:rsid w:val="002E1176"/>
    <w:rsid w:val="0031108A"/>
    <w:rsid w:val="00314454"/>
    <w:rsid w:val="00316785"/>
    <w:rsid w:val="00316C5F"/>
    <w:rsid w:val="00334F46"/>
    <w:rsid w:val="0038682E"/>
    <w:rsid w:val="00387EFF"/>
    <w:rsid w:val="00390684"/>
    <w:rsid w:val="003F0893"/>
    <w:rsid w:val="003F3978"/>
    <w:rsid w:val="003F4C8E"/>
    <w:rsid w:val="00413524"/>
    <w:rsid w:val="004146D2"/>
    <w:rsid w:val="004B0D25"/>
    <w:rsid w:val="004E586A"/>
    <w:rsid w:val="004E61A3"/>
    <w:rsid w:val="00530EBB"/>
    <w:rsid w:val="00543113"/>
    <w:rsid w:val="00554F77"/>
    <w:rsid w:val="00587C91"/>
    <w:rsid w:val="005910EA"/>
    <w:rsid w:val="005D6AAA"/>
    <w:rsid w:val="005E666E"/>
    <w:rsid w:val="005F247E"/>
    <w:rsid w:val="005F51F4"/>
    <w:rsid w:val="00603CCC"/>
    <w:rsid w:val="00622F0E"/>
    <w:rsid w:val="006232EB"/>
    <w:rsid w:val="00632253"/>
    <w:rsid w:val="00632C64"/>
    <w:rsid w:val="006377C7"/>
    <w:rsid w:val="0066720F"/>
    <w:rsid w:val="006744A3"/>
    <w:rsid w:val="006900AD"/>
    <w:rsid w:val="006A1134"/>
    <w:rsid w:val="006A2E18"/>
    <w:rsid w:val="006B2936"/>
    <w:rsid w:val="006D03FD"/>
    <w:rsid w:val="006E361F"/>
    <w:rsid w:val="007140EF"/>
    <w:rsid w:val="00717747"/>
    <w:rsid w:val="0073187B"/>
    <w:rsid w:val="0073628F"/>
    <w:rsid w:val="00751E79"/>
    <w:rsid w:val="00753781"/>
    <w:rsid w:val="00757D65"/>
    <w:rsid w:val="007773E8"/>
    <w:rsid w:val="00787699"/>
    <w:rsid w:val="0079337D"/>
    <w:rsid w:val="007A4B2C"/>
    <w:rsid w:val="007B3E56"/>
    <w:rsid w:val="007F10E2"/>
    <w:rsid w:val="00802FEB"/>
    <w:rsid w:val="008067FB"/>
    <w:rsid w:val="0082439D"/>
    <w:rsid w:val="00852E64"/>
    <w:rsid w:val="008856AD"/>
    <w:rsid w:val="008B02E0"/>
    <w:rsid w:val="008B534E"/>
    <w:rsid w:val="0092673E"/>
    <w:rsid w:val="009377D7"/>
    <w:rsid w:val="009411BB"/>
    <w:rsid w:val="00946DD6"/>
    <w:rsid w:val="0098012D"/>
    <w:rsid w:val="009A0EE1"/>
    <w:rsid w:val="009C2B31"/>
    <w:rsid w:val="009D3175"/>
    <w:rsid w:val="009D3700"/>
    <w:rsid w:val="009D6407"/>
    <w:rsid w:val="009D7D19"/>
    <w:rsid w:val="009E6472"/>
    <w:rsid w:val="00A018AB"/>
    <w:rsid w:val="00A81FC8"/>
    <w:rsid w:val="00AA539A"/>
    <w:rsid w:val="00AE5EDA"/>
    <w:rsid w:val="00B3261A"/>
    <w:rsid w:val="00B332B0"/>
    <w:rsid w:val="00B71BB4"/>
    <w:rsid w:val="00B868DC"/>
    <w:rsid w:val="00B93742"/>
    <w:rsid w:val="00BA7F06"/>
    <w:rsid w:val="00BB78B7"/>
    <w:rsid w:val="00BD4FDC"/>
    <w:rsid w:val="00BE1500"/>
    <w:rsid w:val="00BE42E0"/>
    <w:rsid w:val="00BF0625"/>
    <w:rsid w:val="00BF0B40"/>
    <w:rsid w:val="00C372E2"/>
    <w:rsid w:val="00C436D4"/>
    <w:rsid w:val="00CA38CA"/>
    <w:rsid w:val="00CA5CD1"/>
    <w:rsid w:val="00CA6D90"/>
    <w:rsid w:val="00CB7DD1"/>
    <w:rsid w:val="00CC1B2A"/>
    <w:rsid w:val="00CC5837"/>
    <w:rsid w:val="00D15960"/>
    <w:rsid w:val="00D64694"/>
    <w:rsid w:val="00D70EB2"/>
    <w:rsid w:val="00D94E63"/>
    <w:rsid w:val="00DB757C"/>
    <w:rsid w:val="00DD2B69"/>
    <w:rsid w:val="00E32F72"/>
    <w:rsid w:val="00E354AC"/>
    <w:rsid w:val="00E96826"/>
    <w:rsid w:val="00EA5CCD"/>
    <w:rsid w:val="00EC26B0"/>
    <w:rsid w:val="00F05581"/>
    <w:rsid w:val="00F12C45"/>
    <w:rsid w:val="00F360A2"/>
    <w:rsid w:val="00F43F94"/>
    <w:rsid w:val="00F90701"/>
    <w:rsid w:val="00F9195D"/>
    <w:rsid w:val="00F96CBB"/>
    <w:rsid w:val="00FA322E"/>
    <w:rsid w:val="00FB5B70"/>
    <w:rsid w:val="00FC37EE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1BB4"/>
    <w:rPr>
      <w:sz w:val="24"/>
      <w:szCs w:val="24"/>
    </w:rPr>
  </w:style>
  <w:style w:type="paragraph" w:styleId="Titolo2">
    <w:name w:val="heading 2"/>
    <w:basedOn w:val="Normale"/>
    <w:next w:val="Normale"/>
    <w:qFormat/>
    <w:rsid w:val="00E616D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235B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876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7699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qFormat/>
    <w:rsid w:val="00C931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1665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802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16C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6C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B0D2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9C2B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2B31"/>
  </w:style>
  <w:style w:type="character" w:styleId="Rimandonotaapidipagina">
    <w:name w:val="footnote reference"/>
    <w:basedOn w:val="Carpredefinitoparagrafo"/>
    <w:rsid w:val="009C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B603307-2931-44F2-B94D-46A3EA1D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INFO-DAY / BRUXELLES, _________ 2010</vt:lpstr>
    </vt:vector>
  </TitlesOfParts>
  <Company>AFORIS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INFO-DAY / BRUXELLES, _________ 2010</dc:title>
  <dc:creator>Pc_Mauro</dc:creator>
  <cp:lastModifiedBy>segreteria</cp:lastModifiedBy>
  <cp:revision>2</cp:revision>
  <cp:lastPrinted>2010-09-27T10:37:00Z</cp:lastPrinted>
  <dcterms:created xsi:type="dcterms:W3CDTF">2013-06-26T09:17:00Z</dcterms:created>
  <dcterms:modified xsi:type="dcterms:W3CDTF">2013-06-26T09:17:00Z</dcterms:modified>
</cp:coreProperties>
</file>